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3240"/>
      </w:tblGrid>
      <w:tr w:rsidR="005C1986" w14:paraId="559654C0" w14:textId="77777777" w:rsidTr="006966FF">
        <w:trPr>
          <w:trHeight w:val="2330"/>
        </w:trPr>
        <w:tc>
          <w:tcPr>
            <w:tcW w:w="7630" w:type="dxa"/>
          </w:tcPr>
          <w:p w14:paraId="174FC80E" w14:textId="77777777" w:rsidR="005C1986" w:rsidRPr="00635730" w:rsidRDefault="005C1986" w:rsidP="006966FF">
            <w:pPr>
              <w:rPr>
                <w:sz w:val="20"/>
              </w:rPr>
            </w:pPr>
            <w:r w:rsidRPr="00635730">
              <w:rPr>
                <w:sz w:val="20"/>
              </w:rPr>
              <w:t>County Court, Denver County, Colorado</w:t>
            </w:r>
          </w:p>
          <w:p w14:paraId="6ABA8425" w14:textId="77777777" w:rsidR="005C1986" w:rsidRPr="00635730" w:rsidRDefault="005C1986" w:rsidP="006966FF">
            <w:pPr>
              <w:rPr>
                <w:sz w:val="20"/>
              </w:rPr>
            </w:pPr>
            <w:r w:rsidRPr="00635730">
              <w:rPr>
                <w:sz w:val="20"/>
              </w:rPr>
              <w:t>1437 Bannock Street, Room 135</w:t>
            </w:r>
          </w:p>
          <w:p w14:paraId="106C6F16" w14:textId="77777777" w:rsidR="005C1986" w:rsidRDefault="005C1986" w:rsidP="006966FF">
            <w:pPr>
              <w:rPr>
                <w:sz w:val="20"/>
              </w:rPr>
            </w:pPr>
            <w:r w:rsidRPr="00635730">
              <w:rPr>
                <w:sz w:val="20"/>
              </w:rPr>
              <w:t>Denver, Colorado 80202, 720-865-7840</w:t>
            </w:r>
          </w:p>
          <w:p w14:paraId="2AEE6B32" w14:textId="77777777" w:rsidR="005C1986" w:rsidRDefault="005C1986" w:rsidP="006966F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17932C97" w14:textId="77777777" w:rsidR="005C1986" w:rsidRPr="002D5699" w:rsidRDefault="005C1986" w:rsidP="006966FF">
            <w:pPr>
              <w:rPr>
                <w:b/>
                <w:sz w:val="20"/>
              </w:rPr>
            </w:pPr>
            <w:r w:rsidRPr="002D5699">
              <w:rPr>
                <w:b/>
                <w:sz w:val="20"/>
              </w:rPr>
              <w:t>In the Matter of the Petition of:</w:t>
            </w:r>
          </w:p>
          <w:p w14:paraId="04226504" w14:textId="77777777" w:rsidR="005C1986" w:rsidRPr="002D5699" w:rsidRDefault="005C1986" w:rsidP="006966FF">
            <w:pPr>
              <w:rPr>
                <w:sz w:val="10"/>
                <w:szCs w:val="10"/>
              </w:rPr>
            </w:pPr>
          </w:p>
          <w:p w14:paraId="3689FADC" w14:textId="77777777" w:rsidR="005C1986" w:rsidRPr="002D5699" w:rsidRDefault="005C1986" w:rsidP="006966FF">
            <w:pPr>
              <w:rPr>
                <w:sz w:val="20"/>
              </w:rPr>
            </w:pPr>
            <w:r w:rsidRPr="002D5699">
              <w:rPr>
                <w:sz w:val="20"/>
              </w:rPr>
              <w:t>Parent/Petitioner:</w:t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  <w:t>for</w:t>
            </w:r>
          </w:p>
          <w:p w14:paraId="66698A6F" w14:textId="77777777" w:rsidR="005C1986" w:rsidRPr="002D5699" w:rsidRDefault="005C1986" w:rsidP="006966FF">
            <w:pPr>
              <w:pStyle w:val="BodyText"/>
              <w:rPr>
                <w:sz w:val="10"/>
                <w:szCs w:val="10"/>
              </w:rPr>
            </w:pPr>
          </w:p>
          <w:p w14:paraId="79F0AD38" w14:textId="77777777" w:rsidR="005C1986" w:rsidRPr="002D5699" w:rsidRDefault="005C1986" w:rsidP="006966FF">
            <w:pPr>
              <w:pStyle w:val="BodyText"/>
              <w:rPr>
                <w:b/>
                <w:sz w:val="20"/>
              </w:rPr>
            </w:pPr>
            <w:r w:rsidRPr="002D5699">
              <w:rPr>
                <w:sz w:val="20"/>
              </w:rPr>
              <w:t>Minor Child:</w:t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</w:p>
          <w:p w14:paraId="213248F0" w14:textId="77777777" w:rsidR="005C1986" w:rsidRPr="002D5699" w:rsidRDefault="005C1986" w:rsidP="006966FF">
            <w:pPr>
              <w:pStyle w:val="BodyText"/>
              <w:rPr>
                <w:b/>
                <w:sz w:val="10"/>
                <w:szCs w:val="10"/>
              </w:rPr>
            </w:pPr>
          </w:p>
          <w:p w14:paraId="2124E1F3" w14:textId="77777777" w:rsidR="005C1986" w:rsidRDefault="005C1986" w:rsidP="006966FF">
            <w:pPr>
              <w:pStyle w:val="BodyText"/>
              <w:rPr>
                <w:b/>
                <w:sz w:val="20"/>
              </w:rPr>
            </w:pPr>
            <w:r w:rsidRPr="002D5699">
              <w:rPr>
                <w:b/>
                <w:sz w:val="20"/>
              </w:rPr>
              <w:t>to Change the Child’s Name to:</w:t>
            </w:r>
            <w:r>
              <w:rPr>
                <w:b/>
                <w:sz w:val="20"/>
              </w:rPr>
              <w:t xml:space="preserve"> </w:t>
            </w:r>
          </w:p>
          <w:p w14:paraId="1EFCFB0D" w14:textId="77777777" w:rsidR="005C1986" w:rsidRDefault="005C1986" w:rsidP="006966FF">
            <w:pPr>
              <w:pStyle w:val="BodyText"/>
              <w:rPr>
                <w:sz w:val="10"/>
                <w:szCs w:val="10"/>
              </w:rPr>
            </w:pPr>
          </w:p>
          <w:p w14:paraId="6A37D80B" w14:textId="77777777" w:rsidR="005C1986" w:rsidRDefault="005C1986" w:rsidP="006966FF">
            <w:pPr>
              <w:pStyle w:val="BodyText"/>
              <w:rPr>
                <w:sz w:val="10"/>
                <w:szCs w:val="10"/>
              </w:rPr>
            </w:pPr>
          </w:p>
          <w:p w14:paraId="7B681248" w14:textId="77777777" w:rsidR="005C1986" w:rsidRPr="002D5699" w:rsidRDefault="005C1986" w:rsidP="006966FF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3240" w:type="dxa"/>
          </w:tcPr>
          <w:p w14:paraId="629250C3" w14:textId="77777777" w:rsidR="005C1986" w:rsidRDefault="005C1986" w:rsidP="006966FF">
            <w:pPr>
              <w:rPr>
                <w:sz w:val="20"/>
              </w:rPr>
            </w:pPr>
          </w:p>
          <w:p w14:paraId="22312561" w14:textId="77777777" w:rsidR="005C1986" w:rsidRDefault="005C1986" w:rsidP="006966FF">
            <w:pPr>
              <w:rPr>
                <w:sz w:val="20"/>
              </w:rPr>
            </w:pPr>
          </w:p>
          <w:p w14:paraId="5273BA3A" w14:textId="77777777" w:rsidR="005C1986" w:rsidRDefault="005C1986" w:rsidP="006966FF">
            <w:pPr>
              <w:rPr>
                <w:sz w:val="20"/>
              </w:rPr>
            </w:pPr>
          </w:p>
          <w:p w14:paraId="3CBC218E" w14:textId="77777777" w:rsidR="005C1986" w:rsidRDefault="005C1986" w:rsidP="006966FF">
            <w:pPr>
              <w:rPr>
                <w:sz w:val="20"/>
              </w:rPr>
            </w:pPr>
          </w:p>
          <w:p w14:paraId="1860204D" w14:textId="77777777" w:rsidR="005C1986" w:rsidRDefault="005C1986" w:rsidP="006966FF">
            <w:pPr>
              <w:rPr>
                <w:sz w:val="20"/>
              </w:rPr>
            </w:pPr>
          </w:p>
          <w:p w14:paraId="3AC3EA09" w14:textId="77777777" w:rsidR="005C1986" w:rsidRDefault="005C1986" w:rsidP="006966FF">
            <w:pPr>
              <w:rPr>
                <w:sz w:val="20"/>
              </w:rPr>
            </w:pPr>
          </w:p>
          <w:p w14:paraId="08F640BA" w14:textId="77777777" w:rsidR="005C1986" w:rsidRDefault="005C1986" w:rsidP="006966FF">
            <w:pPr>
              <w:rPr>
                <w:sz w:val="20"/>
              </w:rPr>
            </w:pPr>
          </w:p>
          <w:p w14:paraId="6A1DD0CC" w14:textId="77777777" w:rsidR="005C1986" w:rsidRDefault="005C1986" w:rsidP="006966FF">
            <w:pPr>
              <w:rPr>
                <w:sz w:val="20"/>
              </w:rPr>
            </w:pPr>
          </w:p>
          <w:p w14:paraId="14E008EA" w14:textId="77777777" w:rsidR="005C1986" w:rsidRDefault="005C1986" w:rsidP="006966FF">
            <w:pPr>
              <w:pStyle w:val="Heading2"/>
              <w:rPr>
                <w:sz w:val="20"/>
              </w:rPr>
            </w:pPr>
          </w:p>
          <w:p w14:paraId="71C2B493" w14:textId="77777777" w:rsidR="005C1986" w:rsidRDefault="005C1986" w:rsidP="006966FF">
            <w:pPr>
              <w:pStyle w:val="Heading2"/>
              <w:rPr>
                <w:sz w:val="20"/>
              </w:rPr>
            </w:pPr>
            <w:r w:rsidRPr="00724CAE">
              <w:rPr>
                <w:sz w:val="20"/>
              </w:rPr>
              <w:t>▲COURT USE ONLY▲</w:t>
            </w:r>
          </w:p>
        </w:tc>
      </w:tr>
      <w:tr w:rsidR="005C1986" w14:paraId="49A42B81" w14:textId="77777777" w:rsidTr="006966FF">
        <w:trPr>
          <w:cantSplit/>
          <w:trHeight w:val="1070"/>
        </w:trPr>
        <w:tc>
          <w:tcPr>
            <w:tcW w:w="7630" w:type="dxa"/>
          </w:tcPr>
          <w:p w14:paraId="033E3294" w14:textId="77777777" w:rsidR="005C1986" w:rsidRDefault="005C1986" w:rsidP="006966FF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4270FAB" w14:textId="77777777" w:rsidR="005C1986" w:rsidRDefault="005C1986" w:rsidP="006966FF">
            <w:pPr>
              <w:rPr>
                <w:sz w:val="20"/>
              </w:rPr>
            </w:pPr>
          </w:p>
          <w:p w14:paraId="6990B391" w14:textId="77777777" w:rsidR="005C1986" w:rsidRDefault="005C1986" w:rsidP="006966FF">
            <w:pPr>
              <w:rPr>
                <w:sz w:val="20"/>
              </w:rPr>
            </w:pPr>
          </w:p>
          <w:p w14:paraId="6F45A518" w14:textId="77777777" w:rsidR="005C1986" w:rsidRDefault="005C1986" w:rsidP="006966FF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E-mail:</w:t>
            </w:r>
          </w:p>
          <w:p w14:paraId="5DDB7C0F" w14:textId="77777777" w:rsidR="005C1986" w:rsidRDefault="005C1986" w:rsidP="006966FF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Atty. Reg. #:</w:t>
            </w:r>
          </w:p>
        </w:tc>
        <w:tc>
          <w:tcPr>
            <w:tcW w:w="3240" w:type="dxa"/>
          </w:tcPr>
          <w:p w14:paraId="48332C7B" w14:textId="77777777" w:rsidR="005C1986" w:rsidRDefault="005C1986" w:rsidP="006966FF">
            <w:pPr>
              <w:rPr>
                <w:sz w:val="20"/>
              </w:rPr>
            </w:pPr>
          </w:p>
          <w:p w14:paraId="6E3E4D23" w14:textId="77777777" w:rsidR="005C1986" w:rsidRDefault="005C1986" w:rsidP="006966FF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7222B7A" w14:textId="77777777" w:rsidR="005C1986" w:rsidRDefault="005C1986" w:rsidP="006966FF">
            <w:pPr>
              <w:rPr>
                <w:sz w:val="20"/>
              </w:rPr>
            </w:pPr>
          </w:p>
          <w:p w14:paraId="24EAD997" w14:textId="77777777" w:rsidR="005C1986" w:rsidRDefault="005C1986" w:rsidP="006966FF">
            <w:pPr>
              <w:rPr>
                <w:sz w:val="20"/>
              </w:rPr>
            </w:pPr>
          </w:p>
          <w:p w14:paraId="60AA2968" w14:textId="77777777" w:rsidR="005C1986" w:rsidRDefault="005C1986" w:rsidP="006966FF">
            <w:pPr>
              <w:rPr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635730">
              <w:rPr>
                <w:b/>
                <w:sz w:val="20"/>
              </w:rPr>
              <w:t>Civil</w:t>
            </w:r>
            <w:r>
              <w:rPr>
                <w:sz w:val="20"/>
              </w:rPr>
              <w:t xml:space="preserve">         Courtroom:</w:t>
            </w:r>
          </w:p>
          <w:p w14:paraId="7B03536B" w14:textId="77777777" w:rsidR="005C1986" w:rsidRDefault="005C1986" w:rsidP="006966FF">
            <w:pPr>
              <w:rPr>
                <w:b/>
                <w:sz w:val="20"/>
              </w:rPr>
            </w:pPr>
          </w:p>
        </w:tc>
      </w:tr>
      <w:tr w:rsidR="005C1986" w14:paraId="55A7D734" w14:textId="77777777" w:rsidTr="006966FF">
        <w:trPr>
          <w:trHeight w:val="287"/>
        </w:trPr>
        <w:tc>
          <w:tcPr>
            <w:tcW w:w="10870" w:type="dxa"/>
            <w:gridSpan w:val="2"/>
            <w:vAlign w:val="center"/>
          </w:tcPr>
          <w:p w14:paraId="3A25C29D" w14:textId="77777777" w:rsidR="005C1986" w:rsidRPr="00046607" w:rsidRDefault="005C1986" w:rsidP="006966FF">
            <w:pPr>
              <w:pStyle w:val="Heading3"/>
              <w:rPr>
                <w:sz w:val="24"/>
                <w:szCs w:val="24"/>
              </w:rPr>
            </w:pPr>
            <w:r w:rsidRPr="00046607">
              <w:rPr>
                <w:sz w:val="24"/>
                <w:szCs w:val="24"/>
              </w:rPr>
              <w:t xml:space="preserve">REQUEST TO PUBLISH NOTICE </w:t>
            </w:r>
            <w:r>
              <w:rPr>
                <w:sz w:val="24"/>
                <w:szCs w:val="24"/>
              </w:rPr>
              <w:t xml:space="preserve">TO NON-CUSTODIAL PARENT OF CHANGE OF MINOR’S NAME </w:t>
            </w:r>
            <w:r w:rsidRPr="00046607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PUBLICATION </w:t>
            </w:r>
            <w:r w:rsidRPr="00046607">
              <w:rPr>
                <w:sz w:val="24"/>
                <w:szCs w:val="24"/>
              </w:rPr>
              <w:t>ORDER</w:t>
            </w:r>
          </w:p>
        </w:tc>
      </w:tr>
    </w:tbl>
    <w:p w14:paraId="22F7BB63" w14:textId="77777777" w:rsidR="005C1986" w:rsidRDefault="005C1986" w:rsidP="005C1986">
      <w:pPr>
        <w:jc w:val="both"/>
        <w:rPr>
          <w:sz w:val="20"/>
        </w:rPr>
      </w:pPr>
    </w:p>
    <w:p w14:paraId="14DC821C" w14:textId="77777777" w:rsidR="005C1986" w:rsidRDefault="005C1986" w:rsidP="005C1986">
      <w:pPr>
        <w:jc w:val="both"/>
        <w:rPr>
          <w:sz w:val="20"/>
        </w:rPr>
      </w:pPr>
    </w:p>
    <w:p w14:paraId="6A78280A" w14:textId="77777777" w:rsidR="005C1986" w:rsidRDefault="005C1986" w:rsidP="005C1986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The last known address of the non-custodial parent was:  _______________________________________________</w:t>
      </w:r>
    </w:p>
    <w:p w14:paraId="1EA4E67F" w14:textId="77777777" w:rsidR="005C1986" w:rsidRDefault="005C1986" w:rsidP="005C198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372B47F7" w14:textId="77777777" w:rsidR="005C1986" w:rsidRDefault="005C1986" w:rsidP="005C1986">
      <w:pPr>
        <w:jc w:val="both"/>
        <w:rPr>
          <w:sz w:val="20"/>
        </w:rPr>
      </w:pPr>
    </w:p>
    <w:p w14:paraId="1274A08E" w14:textId="77777777" w:rsidR="005C1986" w:rsidRDefault="005C1986" w:rsidP="005C198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The non-custodial parent no longer lives at that address.</w:t>
      </w:r>
    </w:p>
    <w:p w14:paraId="1F40288D" w14:textId="77777777" w:rsidR="005C1986" w:rsidRDefault="005C1986" w:rsidP="005C1986">
      <w:pPr>
        <w:jc w:val="both"/>
        <w:rPr>
          <w:sz w:val="20"/>
        </w:rPr>
      </w:pPr>
    </w:p>
    <w:p w14:paraId="7B606F34" w14:textId="77777777" w:rsidR="005C1986" w:rsidRDefault="005C1986" w:rsidP="005C1986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Reasonable effort was made to contact the non-custodial parent by certified mail at the last known address as follows: _____________________________________________________________________________________________</w:t>
      </w:r>
    </w:p>
    <w:p w14:paraId="3D9710C2" w14:textId="77777777" w:rsidR="005C1986" w:rsidRDefault="005C1986" w:rsidP="005C1986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_____________________________________________________________________________________________.</w:t>
      </w:r>
    </w:p>
    <w:p w14:paraId="676AA77C" w14:textId="77777777" w:rsidR="005C1986" w:rsidRDefault="005C1986" w:rsidP="005C1986">
      <w:pPr>
        <w:jc w:val="both"/>
        <w:rPr>
          <w:sz w:val="20"/>
        </w:rPr>
      </w:pPr>
    </w:p>
    <w:p w14:paraId="01A8250E" w14:textId="77777777" w:rsidR="005C1986" w:rsidRDefault="005C1986" w:rsidP="005C198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The certified letter has been returned marked _______________________.  The return envelope is attached.</w:t>
      </w:r>
    </w:p>
    <w:p w14:paraId="2AA237DE" w14:textId="77777777" w:rsidR="005C1986" w:rsidRDefault="005C1986" w:rsidP="005C1986">
      <w:pPr>
        <w:jc w:val="both"/>
        <w:rPr>
          <w:sz w:val="20"/>
        </w:rPr>
      </w:pPr>
    </w:p>
    <w:p w14:paraId="2C4618D1" w14:textId="77777777" w:rsidR="005C1986" w:rsidRDefault="005C1986" w:rsidP="005C1986">
      <w:pPr>
        <w:jc w:val="both"/>
        <w:rPr>
          <w:sz w:val="20"/>
        </w:rPr>
      </w:pPr>
    </w:p>
    <w:p w14:paraId="1832CEC0" w14:textId="77777777" w:rsidR="005C1986" w:rsidRDefault="005C1986" w:rsidP="005C1986">
      <w:pPr>
        <w:jc w:val="both"/>
        <w:rPr>
          <w:sz w:val="20"/>
        </w:rPr>
      </w:pPr>
      <w:r>
        <w:rPr>
          <w:sz w:val="20"/>
        </w:rPr>
        <w:t>It is requested that the Court permit notice by publication on the non-custodial parent.</w:t>
      </w:r>
    </w:p>
    <w:p w14:paraId="70325C26" w14:textId="77777777" w:rsidR="005C1986" w:rsidRDefault="005C1986" w:rsidP="005C1986">
      <w:pPr>
        <w:rPr>
          <w:sz w:val="20"/>
        </w:rPr>
      </w:pPr>
    </w:p>
    <w:p w14:paraId="57060F6F" w14:textId="77777777" w:rsidR="005C1986" w:rsidRDefault="005C1986" w:rsidP="005C1986">
      <w:pPr>
        <w:rPr>
          <w:sz w:val="20"/>
        </w:rPr>
      </w:pPr>
    </w:p>
    <w:p w14:paraId="1E8AEDAB" w14:textId="77777777" w:rsidR="005C1986" w:rsidRDefault="005C1986" w:rsidP="005C19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14:paraId="52CC7284" w14:textId="77777777" w:rsidR="005C1986" w:rsidRPr="00046607" w:rsidRDefault="005C1986" w:rsidP="005C1986">
      <w:pPr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46607">
        <w:rPr>
          <w:sz w:val="20"/>
        </w:rPr>
        <w:t>Signature of Parent/Petitioner</w:t>
      </w:r>
    </w:p>
    <w:p w14:paraId="0852110A" w14:textId="77777777" w:rsidR="005C1986" w:rsidRPr="00046607" w:rsidRDefault="005C1986" w:rsidP="005C1986">
      <w:pPr>
        <w:pStyle w:val="BodyText"/>
        <w:rPr>
          <w:sz w:val="20"/>
        </w:rPr>
      </w:pPr>
    </w:p>
    <w:p w14:paraId="4F64735D" w14:textId="77777777" w:rsidR="005C1986" w:rsidRPr="00095A76" w:rsidRDefault="005C1986" w:rsidP="005C1986">
      <w:pPr>
        <w:pStyle w:val="BodyText2"/>
        <w:rPr>
          <w:sz w:val="20"/>
        </w:rPr>
      </w:pPr>
      <w:r w:rsidRPr="00095A76">
        <w:rPr>
          <w:sz w:val="20"/>
        </w:rPr>
        <w:t>Subscribed and affirmed, or sworn to before me in the County of ________________________, State of ____________________, this _______, day of ________________, 20 _</w:t>
      </w:r>
      <w:r>
        <w:rPr>
          <w:sz w:val="20"/>
        </w:rPr>
        <w:t>_____.</w:t>
      </w:r>
    </w:p>
    <w:p w14:paraId="5BAAA29B" w14:textId="77777777" w:rsidR="005C1986" w:rsidRPr="00095A76" w:rsidRDefault="005C1986" w:rsidP="005C1986">
      <w:pPr>
        <w:jc w:val="both"/>
        <w:rPr>
          <w:sz w:val="20"/>
        </w:rPr>
      </w:pPr>
    </w:p>
    <w:p w14:paraId="3C2CFCC2" w14:textId="77777777" w:rsidR="005C1986" w:rsidRPr="00095A76" w:rsidRDefault="005C1986" w:rsidP="005C1986">
      <w:pPr>
        <w:jc w:val="both"/>
        <w:rPr>
          <w:sz w:val="20"/>
        </w:rPr>
      </w:pPr>
    </w:p>
    <w:p w14:paraId="24E98043" w14:textId="77777777" w:rsidR="005C1986" w:rsidRPr="00095A76" w:rsidRDefault="005C1986" w:rsidP="005C1986">
      <w:pPr>
        <w:jc w:val="both"/>
        <w:rPr>
          <w:sz w:val="20"/>
        </w:rPr>
      </w:pPr>
      <w:r w:rsidRPr="00095A76">
        <w:rPr>
          <w:sz w:val="20"/>
        </w:rPr>
        <w:t>My Commission Expires: ________________</w:t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  <w:t>_______</w:t>
      </w:r>
      <w:r>
        <w:rPr>
          <w:sz w:val="20"/>
        </w:rPr>
        <w:t>___________________________</w:t>
      </w:r>
      <w:r w:rsidRPr="00095A76">
        <w:rPr>
          <w:sz w:val="20"/>
        </w:rPr>
        <w:t>___</w:t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</w:r>
      <w:r w:rsidRPr="00095A76">
        <w:rPr>
          <w:sz w:val="20"/>
        </w:rPr>
        <w:tab/>
        <w:t>Clerk/ Notary Public</w:t>
      </w:r>
    </w:p>
    <w:p w14:paraId="2CEA3F64" w14:textId="77777777" w:rsidR="005C1986" w:rsidRPr="00DB1AC2" w:rsidRDefault="005C1986" w:rsidP="005C1986">
      <w:pPr>
        <w:jc w:val="both"/>
        <w:rPr>
          <w:sz w:val="16"/>
          <w:szCs w:val="16"/>
        </w:rPr>
      </w:pPr>
    </w:p>
    <w:p w14:paraId="318EA9E2" w14:textId="77777777" w:rsidR="005C1986" w:rsidRPr="00DB1AC2" w:rsidRDefault="005C1986" w:rsidP="005C1986">
      <w:pPr>
        <w:pStyle w:val="BodyText"/>
        <w:pBdr>
          <w:top w:val="double" w:sz="4" w:space="1" w:color="auto"/>
        </w:pBdr>
        <w:rPr>
          <w:sz w:val="16"/>
          <w:szCs w:val="16"/>
        </w:rPr>
      </w:pPr>
    </w:p>
    <w:p w14:paraId="491812AD" w14:textId="77777777" w:rsidR="005C1986" w:rsidRPr="00046607" w:rsidRDefault="005C1986" w:rsidP="005C1986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 </w:t>
      </w:r>
      <w:r w:rsidRPr="00046607">
        <w:rPr>
          <w:b/>
          <w:sz w:val="24"/>
          <w:szCs w:val="24"/>
        </w:rPr>
        <w:t>ORDER</w:t>
      </w:r>
    </w:p>
    <w:p w14:paraId="3B914CF1" w14:textId="77777777" w:rsidR="005C1986" w:rsidRPr="00DB1AC2" w:rsidRDefault="005C1986" w:rsidP="005C1986">
      <w:pPr>
        <w:pStyle w:val="BodyText"/>
        <w:jc w:val="center"/>
        <w:rPr>
          <w:b/>
          <w:sz w:val="16"/>
          <w:szCs w:val="16"/>
        </w:rPr>
      </w:pPr>
    </w:p>
    <w:p w14:paraId="7D0E2886" w14:textId="2C8CFEDC" w:rsidR="005C1986" w:rsidRDefault="00124F72" w:rsidP="005C1986">
      <w:pPr>
        <w:pStyle w:val="BodyText"/>
        <w:rPr>
          <w:sz w:val="20"/>
        </w:rPr>
      </w:pPr>
      <w:r w:rsidRPr="00124F72">
        <w:rPr>
          <w:sz w:val="20"/>
        </w:rPr>
        <w:t>It is ordered that notice by publication be permitted.  Publication is to be made three times in a legal newspaper published in this county.  This publication is to be made within 21 days of the date of this order.</w:t>
      </w:r>
      <w:bookmarkStart w:id="0" w:name="_GoBack"/>
      <w:bookmarkEnd w:id="0"/>
    </w:p>
    <w:p w14:paraId="2335A4E7" w14:textId="77777777" w:rsidR="005C1986" w:rsidRDefault="005C1986" w:rsidP="005C1986">
      <w:pPr>
        <w:pStyle w:val="BodyText"/>
        <w:rPr>
          <w:sz w:val="20"/>
        </w:rPr>
      </w:pPr>
    </w:p>
    <w:p w14:paraId="5C03EE16" w14:textId="77777777" w:rsidR="005C1986" w:rsidRDefault="005C1986" w:rsidP="005C1986">
      <w:pPr>
        <w:pStyle w:val="BodyText"/>
      </w:pPr>
      <w:r>
        <w:rPr>
          <w:sz w:val="20"/>
        </w:rPr>
        <w:t>Date: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14:paraId="1DD1965D" w14:textId="77777777" w:rsidR="005C1986" w:rsidRPr="004B5B9F" w:rsidRDefault="005C1986" w:rsidP="005C1986">
      <w:pPr>
        <w:pStyle w:val="BodyText"/>
        <w:rPr>
          <w:sz w:val="20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046607">
        <w:rPr>
          <w:rFonts w:ascii="Wingdings" w:hAnsi="Wingdings"/>
          <w:sz w:val="28"/>
          <w:szCs w:val="28"/>
        </w:rPr>
        <w:t>q</w:t>
      </w:r>
      <w:r w:rsidRPr="004B5B9F">
        <w:rPr>
          <w:sz w:val="20"/>
        </w:rPr>
        <w:t xml:space="preserve">Judge </w:t>
      </w:r>
      <w:r w:rsidRPr="00046607">
        <w:rPr>
          <w:rFonts w:ascii="Wingdings" w:hAnsi="Wingdings"/>
          <w:sz w:val="28"/>
          <w:szCs w:val="28"/>
        </w:rPr>
        <w:t>q</w:t>
      </w:r>
      <w:r w:rsidRPr="004B5B9F">
        <w:rPr>
          <w:sz w:val="20"/>
        </w:rPr>
        <w:t>Magistrate</w:t>
      </w:r>
    </w:p>
    <w:p w14:paraId="0C82357F" w14:textId="77777777" w:rsidR="000461CF" w:rsidRDefault="000461CF"/>
    <w:sectPr w:rsidR="000461CF" w:rsidSect="006966FF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4101" w14:textId="77777777" w:rsidR="00805AE1" w:rsidRDefault="00805AE1">
      <w:r>
        <w:separator/>
      </w:r>
    </w:p>
  </w:endnote>
  <w:endnote w:type="continuationSeparator" w:id="0">
    <w:p w14:paraId="2803A15F" w14:textId="77777777" w:rsidR="00805AE1" w:rsidRDefault="0080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C2E8" w14:textId="77777777" w:rsidR="006966FF" w:rsidRPr="00635730" w:rsidRDefault="005C1986">
    <w:pPr>
      <w:pStyle w:val="Footer"/>
      <w:rPr>
        <w:color w:val="808080"/>
        <w:sz w:val="16"/>
        <w:szCs w:val="16"/>
      </w:rPr>
    </w:pPr>
    <w:r w:rsidRPr="00635730">
      <w:rPr>
        <w:rFonts w:ascii="MyriadPro-Regular" w:hAnsi="MyriadPro-Regular" w:cs="MyriadPro-Regular"/>
        <w:color w:val="808080"/>
        <w:sz w:val="16"/>
        <w:szCs w:val="16"/>
      </w:rPr>
      <w:t>DCC424 R1/14 REQUEST OT PUBLISH TO NON-CUSTODIAL PARENT OF CHANGE OF MINOR'S NAME AND PUBILICATION ORDER</w:t>
    </w:r>
  </w:p>
  <w:p w14:paraId="4B9514E6" w14:textId="77777777" w:rsidR="006966FF" w:rsidRPr="009F3941" w:rsidRDefault="006966FF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DD2C" w14:textId="77777777" w:rsidR="00805AE1" w:rsidRDefault="00805AE1">
      <w:r>
        <w:separator/>
      </w:r>
    </w:p>
  </w:footnote>
  <w:footnote w:type="continuationSeparator" w:id="0">
    <w:p w14:paraId="372B67E3" w14:textId="77777777" w:rsidR="00805AE1" w:rsidRDefault="0080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62C01"/>
    <w:multiLevelType w:val="singleLevel"/>
    <w:tmpl w:val="A148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ocumentProtection w:edit="readOnly" w:enforcement="1" w:cryptProviderType="rsaAES" w:cryptAlgorithmClass="hash" w:cryptAlgorithmType="typeAny" w:cryptAlgorithmSid="14" w:cryptSpinCount="100000" w:hash="pS4DwnAsNYSDSLWD8WdeWIgixUgMTutUCAPiVKM3ZOdQUuO+EojsnZyit3kv8INZdbyMwQnfVrU84SJNw+cUkQ==" w:salt="bxVaZPFSKwgWDZ1mqctG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986"/>
    <w:rsid w:val="000461CF"/>
    <w:rsid w:val="00046607"/>
    <w:rsid w:val="00056A85"/>
    <w:rsid w:val="00095A76"/>
    <w:rsid w:val="00124F72"/>
    <w:rsid w:val="002012D1"/>
    <w:rsid w:val="00247AED"/>
    <w:rsid w:val="00282161"/>
    <w:rsid w:val="002D5699"/>
    <w:rsid w:val="004B5B9F"/>
    <w:rsid w:val="005C1986"/>
    <w:rsid w:val="00635730"/>
    <w:rsid w:val="00661AC8"/>
    <w:rsid w:val="006966FF"/>
    <w:rsid w:val="00724CAE"/>
    <w:rsid w:val="00734F15"/>
    <w:rsid w:val="00805AE1"/>
    <w:rsid w:val="00867F10"/>
    <w:rsid w:val="008D724B"/>
    <w:rsid w:val="009F3941"/>
    <w:rsid w:val="00BB7D77"/>
    <w:rsid w:val="00C30553"/>
    <w:rsid w:val="00DB1AC2"/>
    <w:rsid w:val="00E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4C24"/>
  <w14:defaultImageDpi w14:val="0"/>
  <w15:docId w15:val="{EC52053F-7B86-4EE4-B36E-CCF74C3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86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986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986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5C1986"/>
    <w:rPr>
      <w:rFonts w:ascii="Arial" w:hAnsi="Arial"/>
      <w:b/>
      <w:color w:val="000000"/>
      <w:sz w:val="20"/>
    </w:rPr>
  </w:style>
  <w:style w:type="character" w:customStyle="1" w:styleId="Heading3Char">
    <w:name w:val="Heading 3 Char"/>
    <w:link w:val="Heading3"/>
    <w:uiPriority w:val="9"/>
    <w:locked/>
    <w:rsid w:val="005C1986"/>
    <w:rPr>
      <w:rFonts w:ascii="Arial" w:hAnsi="Arial"/>
      <w:b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5C1986"/>
    <w:rPr>
      <w:sz w:val="18"/>
    </w:rPr>
  </w:style>
  <w:style w:type="character" w:customStyle="1" w:styleId="BodyTextChar">
    <w:name w:val="Body Text Char"/>
    <w:link w:val="BodyText"/>
    <w:uiPriority w:val="99"/>
    <w:locked/>
    <w:rsid w:val="005C1986"/>
    <w:rPr>
      <w:rFonts w:ascii="Arial" w:hAnsi="Arial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5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C1986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rsid w:val="005C1986"/>
    <w:pPr>
      <w:jc w:val="both"/>
    </w:pPr>
    <w:rPr>
      <w:sz w:val="18"/>
    </w:rPr>
  </w:style>
  <w:style w:type="character" w:customStyle="1" w:styleId="BodyText2Char">
    <w:name w:val="Body Text 2 Char"/>
    <w:link w:val="BodyText2"/>
    <w:uiPriority w:val="99"/>
    <w:locked/>
    <w:rsid w:val="005C1986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4</cp:revision>
  <cp:lastPrinted>2021-09-17T21:40:00Z</cp:lastPrinted>
  <dcterms:created xsi:type="dcterms:W3CDTF">2021-09-17T21:02:00Z</dcterms:created>
  <dcterms:modified xsi:type="dcterms:W3CDTF">2021-09-17T21:40:00Z</dcterms:modified>
</cp:coreProperties>
</file>